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A2" w:rsidRPr="00EA52F6" w:rsidRDefault="006620A2" w:rsidP="00662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F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КОМИТЕТ ОБРАЗОВАНИЯ, НАУКИ И МОЛОДЕЖНОЙ ПОЛИТИКИ ВОЛГОГРАДСКОЙ ОБЛАСТИ</w:t>
      </w:r>
    </w:p>
    <w:p w:rsidR="006620A2" w:rsidRPr="00EA52F6" w:rsidRDefault="006620A2" w:rsidP="006620A2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lang w:eastAsia="ru-RU"/>
        </w:rPr>
      </w:pPr>
      <w:r w:rsidRPr="00EA52F6">
        <w:rPr>
          <w:rFonts w:ascii="Times New Roman" w:eastAsia="Times New Roman" w:hAnsi="Times New Roman" w:cs="Times New Roman"/>
          <w:lang w:eastAsia="ru-RU"/>
        </w:rPr>
        <w:t xml:space="preserve">Государственное казенное общеобразовательное учреждение «Волгоградская школа-интернат № 5» </w:t>
      </w:r>
    </w:p>
    <w:p w:rsidR="006620A2" w:rsidRPr="00EA52F6" w:rsidRDefault="006620A2" w:rsidP="006620A2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lang w:eastAsia="ru-RU"/>
        </w:rPr>
      </w:pPr>
      <w:r w:rsidRPr="00EA52F6">
        <w:rPr>
          <w:rFonts w:ascii="Times New Roman" w:eastAsia="Times New Roman" w:hAnsi="Times New Roman" w:cs="Times New Roman"/>
          <w:lang w:eastAsia="ru-RU"/>
        </w:rPr>
        <w:t xml:space="preserve">400051, г. Волгоград, пр. Столетова, 16      тел/факс (8442) 62-67-17      </w:t>
      </w:r>
      <w:r w:rsidRPr="00EA52F6">
        <w:rPr>
          <w:rFonts w:ascii="Times New Roman" w:eastAsia="Times New Roman" w:hAnsi="Times New Roman" w:cs="Times New Roman"/>
          <w:lang w:val="en-US" w:eastAsia="ru-RU"/>
        </w:rPr>
        <w:t>E</w:t>
      </w:r>
      <w:r w:rsidRPr="00EA52F6">
        <w:rPr>
          <w:rFonts w:ascii="Times New Roman" w:eastAsia="Times New Roman" w:hAnsi="Times New Roman" w:cs="Times New Roman"/>
          <w:lang w:eastAsia="ru-RU"/>
        </w:rPr>
        <w:t>-</w:t>
      </w:r>
      <w:r w:rsidRPr="00EA52F6">
        <w:rPr>
          <w:rFonts w:ascii="Times New Roman" w:eastAsia="Times New Roman" w:hAnsi="Times New Roman" w:cs="Times New Roman"/>
          <w:lang w:val="en-US" w:eastAsia="ru-RU"/>
        </w:rPr>
        <w:t>mail</w:t>
      </w:r>
      <w:r w:rsidRPr="00EA52F6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EA52F6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school</w:t>
        </w:r>
        <w:r w:rsidRPr="00EA52F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-</w:t>
        </w:r>
        <w:r w:rsidRPr="00EA52F6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int</w:t>
        </w:r>
        <w:r w:rsidRPr="00EA52F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5@</w:t>
        </w:r>
        <w:r w:rsidRPr="00EA52F6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yandex</w:t>
        </w:r>
        <w:r w:rsidRPr="00EA52F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EA52F6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6620A2" w:rsidRPr="00EA52F6" w:rsidRDefault="006620A2" w:rsidP="006620A2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lang w:eastAsia="ru-RU"/>
        </w:rPr>
      </w:pPr>
      <w:r w:rsidRPr="00EA52F6">
        <w:rPr>
          <w:rFonts w:ascii="Times New Roman" w:eastAsia="Times New Roman" w:hAnsi="Times New Roman" w:cs="Times New Roman"/>
          <w:lang w:eastAsia="ru-RU"/>
        </w:rPr>
        <w:t>ОКПО 50508198, ОГРН 1023404365753, ИНН/КПП 3448022235/344801001</w:t>
      </w:r>
    </w:p>
    <w:p w:rsidR="006620A2" w:rsidRPr="00EA52F6" w:rsidRDefault="006620A2" w:rsidP="0066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0A2" w:rsidRPr="00EA52F6" w:rsidRDefault="006620A2" w:rsidP="006620A2">
      <w:pPr>
        <w:tabs>
          <w:tab w:val="center" w:pos="4819"/>
          <w:tab w:val="left" w:pos="68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620A2" w:rsidRPr="00EA52F6" w:rsidRDefault="006620A2" w:rsidP="006620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52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30 августа 2019 г.         </w:t>
      </w:r>
      <w:r w:rsidRPr="00EA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163</w:t>
      </w:r>
      <w:r w:rsidRPr="00EA52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Pr="00EA52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6620A2" w:rsidRPr="00EA52F6" w:rsidRDefault="006620A2" w:rsidP="00662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</w:t>
      </w:r>
    </w:p>
    <w:p w:rsidR="006620A2" w:rsidRPr="00EA52F6" w:rsidRDefault="006620A2" w:rsidP="006620A2">
      <w:pPr>
        <w:tabs>
          <w:tab w:val="left" w:pos="539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620A2" w:rsidRPr="00712F31" w:rsidRDefault="006620A2" w:rsidP="006620A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712F31">
        <w:rPr>
          <w:rFonts w:ascii="Times New Roman" w:eastAsia="Calibri" w:hAnsi="Times New Roman" w:cs="Times New Roman"/>
          <w:noProof/>
          <w:sz w:val="28"/>
          <w:szCs w:val="28"/>
        </w:rPr>
        <w:t>О проведении внутришкольного контроля</w:t>
      </w:r>
    </w:p>
    <w:p w:rsidR="006620A2" w:rsidRPr="00712F31" w:rsidRDefault="006620A2" w:rsidP="006620A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ГКОУ «Волгоградская школа-интернат № 5»</w:t>
      </w:r>
      <w:r w:rsidRPr="00712F31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</w:p>
    <w:p w:rsidR="006620A2" w:rsidRPr="00712F31" w:rsidRDefault="006620A2" w:rsidP="00662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0A2" w:rsidRPr="00712F31" w:rsidRDefault="006620A2" w:rsidP="00662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0A2" w:rsidRPr="00712F31" w:rsidRDefault="006620A2" w:rsidP="00662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12F31">
        <w:rPr>
          <w:rFonts w:ascii="Times New Roman" w:eastAsia="Calibri" w:hAnsi="Times New Roman" w:cs="Times New Roman"/>
          <w:noProof/>
          <w:sz w:val="24"/>
          <w:szCs w:val="24"/>
        </w:rPr>
        <w:t>В целях мониторинга состояния образовательного процесса, основных результатов деятельности ГКОУ «Волгоградская школа-интернат № 5», эффективной реализации федеральных государственных образовательных стандартов начального общего образования обучающихся с умственной отсталостью (интеллектуальными нарушениями)                          п р и к а з ы в а ю:</w:t>
      </w:r>
    </w:p>
    <w:p w:rsidR="006620A2" w:rsidRPr="00712F31" w:rsidRDefault="006620A2" w:rsidP="00662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12F31">
        <w:rPr>
          <w:rFonts w:ascii="Times New Roman" w:eastAsia="Calibri" w:hAnsi="Times New Roman" w:cs="Times New Roman"/>
          <w:noProof/>
          <w:sz w:val="24"/>
          <w:szCs w:val="24"/>
        </w:rPr>
        <w:t>1. Утвердить план внутришкольного контроля ГКОУ «Волгоградс</w:t>
      </w:r>
      <w:r>
        <w:rPr>
          <w:rFonts w:ascii="Times New Roman" w:eastAsia="Calibri" w:hAnsi="Times New Roman" w:cs="Times New Roman"/>
          <w:noProof/>
          <w:sz w:val="24"/>
          <w:szCs w:val="24"/>
        </w:rPr>
        <w:t>кая школа-интерната № 5» на 2019-2020</w:t>
      </w:r>
      <w:r w:rsidRPr="00712F31">
        <w:rPr>
          <w:rFonts w:ascii="Times New Roman" w:eastAsia="Calibri" w:hAnsi="Times New Roman" w:cs="Times New Roman"/>
          <w:noProof/>
          <w:sz w:val="24"/>
          <w:szCs w:val="24"/>
        </w:rPr>
        <w:t xml:space="preserve"> учебный год.</w:t>
      </w:r>
    </w:p>
    <w:p w:rsidR="006620A2" w:rsidRPr="00712F31" w:rsidRDefault="006620A2" w:rsidP="00662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12F31">
        <w:rPr>
          <w:rFonts w:ascii="Times New Roman" w:eastAsia="Calibri" w:hAnsi="Times New Roman" w:cs="Times New Roman"/>
          <w:noProof/>
          <w:sz w:val="24"/>
          <w:szCs w:val="24"/>
        </w:rPr>
        <w:t>2. Утвердить план-график внутришкольного контроля реализации федеральных государственных образовательных стандартов начального общего образования обучающихся с умственной отсталостью (интелл</w:t>
      </w:r>
      <w:r>
        <w:rPr>
          <w:rFonts w:ascii="Times New Roman" w:eastAsia="Calibri" w:hAnsi="Times New Roman" w:cs="Times New Roman"/>
          <w:noProof/>
          <w:sz w:val="24"/>
          <w:szCs w:val="24"/>
        </w:rPr>
        <w:t>ектуальными нарушениями) на 2019-2020</w:t>
      </w:r>
      <w:r w:rsidRPr="00712F31">
        <w:rPr>
          <w:rFonts w:ascii="Times New Roman" w:eastAsia="Calibri" w:hAnsi="Times New Roman" w:cs="Times New Roman"/>
          <w:noProof/>
          <w:sz w:val="24"/>
          <w:szCs w:val="24"/>
        </w:rPr>
        <w:t xml:space="preserve"> учебный год.</w:t>
      </w:r>
    </w:p>
    <w:p w:rsidR="006620A2" w:rsidRPr="00712F31" w:rsidRDefault="006620A2" w:rsidP="00662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12F31">
        <w:rPr>
          <w:rFonts w:ascii="Times New Roman" w:eastAsia="Calibri" w:hAnsi="Times New Roman" w:cs="Times New Roman"/>
          <w:noProof/>
          <w:sz w:val="24"/>
          <w:szCs w:val="24"/>
        </w:rPr>
        <w:t>3. Возложить ответственность за осуществление внутришкольного контроля ГКОУ «Волгоградская школа-интерната № 5» и внутришкольного контроля реализации федеральных государственных образовательных стандартов начального общего образования обучающихся с умственной отсталостью (интеллектуа</w:t>
      </w:r>
      <w:r>
        <w:rPr>
          <w:rFonts w:ascii="Times New Roman" w:eastAsia="Calibri" w:hAnsi="Times New Roman" w:cs="Times New Roman"/>
          <w:noProof/>
          <w:sz w:val="24"/>
          <w:szCs w:val="24"/>
        </w:rPr>
        <w:t>льными нарушениями) в 2019-2020</w:t>
      </w:r>
      <w:r w:rsidRPr="00712F31">
        <w:rPr>
          <w:rFonts w:ascii="Times New Roman" w:eastAsia="Calibri" w:hAnsi="Times New Roman" w:cs="Times New Roman"/>
          <w:noProof/>
          <w:sz w:val="24"/>
          <w:szCs w:val="24"/>
        </w:rPr>
        <w:t xml:space="preserve"> учебном году на заместителя директора по учебной работе Беляеву Т.А.</w:t>
      </w:r>
    </w:p>
    <w:p w:rsidR="006620A2" w:rsidRPr="00712F31" w:rsidRDefault="006620A2" w:rsidP="00662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12F31">
        <w:rPr>
          <w:rFonts w:ascii="Times New Roman" w:eastAsia="Calibri" w:hAnsi="Times New Roman" w:cs="Times New Roman"/>
          <w:noProof/>
          <w:sz w:val="24"/>
          <w:szCs w:val="24"/>
        </w:rPr>
        <w:t xml:space="preserve">4. </w:t>
      </w:r>
      <w:proofErr w:type="gramStart"/>
      <w:r w:rsidRPr="00712F31">
        <w:rPr>
          <w:rFonts w:ascii="Times New Roman" w:eastAsia="Calibri" w:hAnsi="Times New Roman" w:cs="Times New Roman"/>
          <w:noProof/>
          <w:sz w:val="24"/>
          <w:szCs w:val="24"/>
        </w:rPr>
        <w:t xml:space="preserve">Заместителю директора по учебной работе Беляевой Т.А. своевременно информировать педагогический коллектив, родительскую общественность о результатах внутришкольного контроля ГКОУ «Волгоградская школа-интерната № 5» и внутришкольного контроля реализации федеральных государственных образовательных стандартов начального общего образования обучающихся с умственной отсталостью  (интеллектуальными нарушениями)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в 2019-2020</w:t>
      </w:r>
      <w:r w:rsidRPr="00712F31">
        <w:rPr>
          <w:rFonts w:ascii="Times New Roman" w:eastAsia="Calibri" w:hAnsi="Times New Roman" w:cs="Times New Roman"/>
          <w:noProof/>
          <w:sz w:val="24"/>
          <w:szCs w:val="24"/>
        </w:rPr>
        <w:t xml:space="preserve"> учебном году.</w:t>
      </w:r>
      <w:proofErr w:type="gramEnd"/>
    </w:p>
    <w:p w:rsidR="006620A2" w:rsidRPr="00C801EA" w:rsidRDefault="006620A2" w:rsidP="00662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5</w:t>
      </w:r>
      <w:r w:rsidRPr="00712F31">
        <w:rPr>
          <w:rFonts w:ascii="Times New Roman" w:eastAsia="Calibri" w:hAnsi="Times New Roman" w:cs="Times New Roman"/>
          <w:noProof/>
          <w:sz w:val="24"/>
          <w:szCs w:val="24"/>
        </w:rPr>
        <w:t>. Контроль за исполнением приказа оставляю за собой.</w:t>
      </w:r>
    </w:p>
    <w:p w:rsidR="006620A2" w:rsidRPr="00EA52F6" w:rsidRDefault="006620A2" w:rsidP="006620A2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0A2" w:rsidRPr="00EA52F6" w:rsidRDefault="006620A2" w:rsidP="0066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0A2" w:rsidRPr="00EA52F6" w:rsidRDefault="006620A2" w:rsidP="0066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0A2" w:rsidRPr="00EA52F6" w:rsidRDefault="006620A2" w:rsidP="0066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0A2" w:rsidRPr="00EA52F6" w:rsidRDefault="006620A2" w:rsidP="0066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2F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                                                                                                 Т.В. Калинина</w:t>
      </w:r>
    </w:p>
    <w:p w:rsidR="006620A2" w:rsidRPr="00EA52F6" w:rsidRDefault="006620A2" w:rsidP="0066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0A2" w:rsidRPr="00EA52F6" w:rsidRDefault="006620A2" w:rsidP="0066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0A2" w:rsidRPr="00EA52F6" w:rsidRDefault="006620A2" w:rsidP="0066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</w:t>
      </w:r>
      <w:proofErr w:type="gramEnd"/>
      <w:r w:rsidRPr="00EA52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E75AA" w:rsidRDefault="004E75AA">
      <w:bookmarkStart w:id="0" w:name="_GoBack"/>
      <w:bookmarkEnd w:id="0"/>
    </w:p>
    <w:sectPr w:rsidR="004E75AA" w:rsidSect="006620A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A2"/>
    <w:rsid w:val="004E75AA"/>
    <w:rsid w:val="0066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-int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2020-01-13T06:36:00Z</dcterms:created>
  <dcterms:modified xsi:type="dcterms:W3CDTF">2020-01-13T06:37:00Z</dcterms:modified>
</cp:coreProperties>
</file>